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7913E5" w:rsidRDefault="00F1143A" w:rsidP="00695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ANTALYA EĞİTİM VE ARAŞTIRMA</w:t>
      </w:r>
      <w:r w:rsidR="007913E5" w:rsidRPr="007913E5">
        <w:rPr>
          <w:rFonts w:ascii="Times New Roman" w:hAnsi="Times New Roman" w:cs="Times New Roman"/>
          <w:b/>
          <w:sz w:val="24"/>
          <w:szCs w:val="24"/>
        </w:rPr>
        <w:t xml:space="preserve"> HASTANESİ</w:t>
      </w:r>
    </w:p>
    <w:p w:rsidR="00F45FDA" w:rsidRPr="007913E5" w:rsidRDefault="008A3783" w:rsidP="00695C7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E5">
        <w:rPr>
          <w:rFonts w:ascii="Times New Roman" w:hAnsi="Times New Roman" w:cs="Times New Roman"/>
          <w:b/>
          <w:sz w:val="24"/>
          <w:szCs w:val="24"/>
        </w:rPr>
        <w:t>2023</w:t>
      </w:r>
      <w:r w:rsidR="00655425" w:rsidRPr="007913E5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6A0873" w:rsidRPr="0079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DA" w:rsidRPr="007913E5">
        <w:rPr>
          <w:rFonts w:ascii="Times New Roman" w:hAnsi="Times New Roman" w:cs="Times New Roman"/>
          <w:b/>
          <w:sz w:val="24"/>
          <w:szCs w:val="24"/>
        </w:rPr>
        <w:t>DİYALİZ EĞİTİM ROGRAMI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01"/>
        <w:gridCol w:w="6846"/>
      </w:tblGrid>
      <w:tr w:rsidR="00F45FDA" w:rsidRPr="007913E5" w:rsidTr="00BE2EC6">
        <w:trPr>
          <w:trHeight w:val="389"/>
        </w:trPr>
        <w:tc>
          <w:tcPr>
            <w:tcW w:w="2901" w:type="dxa"/>
          </w:tcPr>
          <w:p w:rsidR="00F45FDA" w:rsidRPr="007913E5" w:rsidRDefault="00F45FDA" w:rsidP="00F45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846" w:type="dxa"/>
          </w:tcPr>
          <w:p w:rsidR="00F45FDA" w:rsidRPr="007913E5" w:rsidRDefault="008A3783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3E5" w:rsidRPr="007913E5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F45FDA" w:rsidRPr="007913E5" w:rsidTr="00BE2EC6">
        <w:trPr>
          <w:trHeight w:val="499"/>
        </w:trPr>
        <w:tc>
          <w:tcPr>
            <w:tcW w:w="2901" w:type="dxa"/>
          </w:tcPr>
          <w:p w:rsidR="00F45FDA" w:rsidRPr="00A52591" w:rsidRDefault="00F45FDA" w:rsidP="00791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6846" w:type="dxa"/>
          </w:tcPr>
          <w:p w:rsidR="00F45FDA" w:rsidRDefault="00F1143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ANTALYA EĞİTİM VE ARAŞTIRMA HASTANESİ</w:t>
            </w:r>
          </w:p>
          <w:p w:rsidR="00F1143A" w:rsidRPr="007913E5" w:rsidRDefault="00F1143A" w:rsidP="00F4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DİYALİZ MERKEZİ</w:t>
            </w:r>
          </w:p>
        </w:tc>
      </w:tr>
      <w:tr w:rsidR="00F45FDA" w:rsidRPr="007913E5" w:rsidTr="00BE2EC6">
        <w:trPr>
          <w:trHeight w:val="493"/>
        </w:trPr>
        <w:tc>
          <w:tcPr>
            <w:tcW w:w="2901" w:type="dxa"/>
          </w:tcPr>
          <w:p w:rsidR="00F45FDA" w:rsidRPr="007913E5" w:rsidRDefault="007020A8" w:rsidP="0079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414827" w:rsidRDefault="00F1143A" w:rsidP="00414827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Varlık, Kazım Karabekir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Cd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., 07100 </w:t>
            </w:r>
            <w:proofErr w:type="spell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Muratpaşa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/Antalya</w:t>
            </w:r>
          </w:p>
          <w:p w:rsidR="00F1143A" w:rsidRPr="007913E5" w:rsidRDefault="00F1143A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>
                <w:rPr>
                  <w:rStyle w:val="Kpr"/>
                  <w:rFonts w:ascii="Arial" w:hAnsi="Arial" w:cs="Arial"/>
                  <w:color w:val="1A0DAB"/>
                  <w:sz w:val="21"/>
                  <w:szCs w:val="21"/>
                  <w:shd w:val="clear" w:color="auto" w:fill="FFFFFF"/>
                </w:rPr>
                <w:t>(0242) 249 44 00</w:t>
              </w:r>
            </w:hyperlink>
            <w:r w:rsidR="00023CD6">
              <w:rPr>
                <w:rStyle w:val="Kpr"/>
                <w:rFonts w:ascii="Arial" w:hAnsi="Arial" w:cs="Arial"/>
                <w:color w:val="1A0DAB"/>
                <w:sz w:val="21"/>
                <w:szCs w:val="21"/>
                <w:shd w:val="clear" w:color="auto" w:fill="FFFFFF"/>
              </w:rPr>
              <w:t>)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Dahili No:4855</w:t>
            </w:r>
          </w:p>
        </w:tc>
      </w:tr>
    </w:tbl>
    <w:p w:rsidR="00695C78" w:rsidRPr="007913E5" w:rsidRDefault="00695C78" w:rsidP="008273F5">
      <w:pPr>
        <w:rPr>
          <w:rFonts w:ascii="Times New Roman" w:hAnsi="Times New Roman" w:cs="Times New Roman"/>
          <w:b/>
          <w:sz w:val="24"/>
          <w:szCs w:val="24"/>
        </w:rPr>
      </w:pPr>
    </w:p>
    <w:p w:rsidR="00550A5A" w:rsidRPr="007913E5" w:rsidRDefault="00550A5A" w:rsidP="004148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2871"/>
      </w:tblGrid>
      <w:tr w:rsidR="00695C78" w:rsidRPr="007913E5" w:rsidTr="00BE2EC6">
        <w:trPr>
          <w:trHeight w:val="308"/>
        </w:trPr>
        <w:tc>
          <w:tcPr>
            <w:tcW w:w="1211" w:type="dxa"/>
            <w:vMerge w:val="restart"/>
          </w:tcPr>
          <w:p w:rsidR="00695C78" w:rsidRPr="007913E5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C78" w:rsidRPr="007913E5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695C78" w:rsidRPr="007913E5" w:rsidRDefault="00695C78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796" w:type="dxa"/>
          </w:tcPr>
          <w:p w:rsidR="00695C78" w:rsidRPr="007913E5" w:rsidRDefault="00695C78" w:rsidP="0069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2871" w:type="dxa"/>
          </w:tcPr>
          <w:p w:rsidR="00695C78" w:rsidRPr="007913E5" w:rsidRDefault="00695C78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7913E5" w:rsidRPr="007913E5" w:rsidTr="00BE2EC6">
        <w:trPr>
          <w:trHeight w:val="68"/>
        </w:trPr>
        <w:tc>
          <w:tcPr>
            <w:tcW w:w="1211" w:type="dxa"/>
            <w:vMerge/>
          </w:tcPr>
          <w:p w:rsidR="007913E5" w:rsidRPr="007913E5" w:rsidRDefault="007913E5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7913E5" w:rsidRPr="007913E5" w:rsidRDefault="007913E5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626" w:type="dxa"/>
          </w:tcPr>
          <w:p w:rsidR="007913E5" w:rsidRPr="00DC7F74" w:rsidRDefault="00807969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F74" w:rsidRPr="00DC7F74">
              <w:rPr>
                <w:rFonts w:ascii="Times New Roman" w:hAnsi="Times New Roman" w:cs="Times New Roman"/>
                <w:b/>
                <w:sz w:val="24"/>
                <w:szCs w:val="24"/>
              </w:rPr>
              <w:t>2/05/2023</w:t>
            </w:r>
          </w:p>
        </w:tc>
        <w:tc>
          <w:tcPr>
            <w:tcW w:w="1796" w:type="dxa"/>
          </w:tcPr>
          <w:p w:rsidR="007913E5" w:rsidRPr="00DC7F74" w:rsidRDefault="00DC7F74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74">
              <w:rPr>
                <w:rFonts w:ascii="Times New Roman" w:hAnsi="Times New Roman" w:cs="Times New Roman"/>
                <w:b/>
                <w:sz w:val="24"/>
                <w:szCs w:val="24"/>
              </w:rPr>
              <w:t>05/06/2023</w:t>
            </w:r>
          </w:p>
        </w:tc>
        <w:tc>
          <w:tcPr>
            <w:tcW w:w="2871" w:type="dxa"/>
          </w:tcPr>
          <w:p w:rsidR="007913E5" w:rsidRPr="00DC7F74" w:rsidRDefault="00DC7F74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13E5" w:rsidRPr="007913E5" w:rsidTr="00BE2EC6">
        <w:trPr>
          <w:trHeight w:val="68"/>
        </w:trPr>
        <w:tc>
          <w:tcPr>
            <w:tcW w:w="1211" w:type="dxa"/>
            <w:vMerge/>
          </w:tcPr>
          <w:p w:rsidR="007913E5" w:rsidRPr="007913E5" w:rsidRDefault="007913E5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7913E5" w:rsidRPr="007913E5" w:rsidRDefault="007913E5" w:rsidP="00D96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E5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626" w:type="dxa"/>
          </w:tcPr>
          <w:p w:rsidR="007913E5" w:rsidRPr="00DC7F74" w:rsidRDefault="00DC7F74" w:rsidP="007C5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74">
              <w:rPr>
                <w:rFonts w:ascii="Times New Roman" w:hAnsi="Times New Roman" w:cs="Times New Roman"/>
                <w:b/>
                <w:sz w:val="24"/>
                <w:szCs w:val="24"/>
              </w:rPr>
              <w:t>04/09/2023</w:t>
            </w:r>
          </w:p>
        </w:tc>
        <w:tc>
          <w:tcPr>
            <w:tcW w:w="1796" w:type="dxa"/>
          </w:tcPr>
          <w:p w:rsidR="007913E5" w:rsidRPr="00DC7F74" w:rsidRDefault="00EA67B1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7F74" w:rsidRPr="00DC7F74">
              <w:rPr>
                <w:rFonts w:ascii="Times New Roman" w:hAnsi="Times New Roman" w:cs="Times New Roman"/>
                <w:b/>
                <w:sz w:val="24"/>
                <w:szCs w:val="24"/>
              </w:rPr>
              <w:t>/10/2023</w:t>
            </w:r>
          </w:p>
        </w:tc>
        <w:tc>
          <w:tcPr>
            <w:tcW w:w="2871" w:type="dxa"/>
          </w:tcPr>
          <w:p w:rsidR="007913E5" w:rsidRPr="00DC7F74" w:rsidRDefault="00DC7F74" w:rsidP="007C5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C7F74" w:rsidRDefault="00DC7F74" w:rsidP="00F11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43A" w:rsidRPr="007913E5" w:rsidRDefault="00F1143A" w:rsidP="00F11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ANTALYA EĞİTİM VE ARAŞTIRMA</w:t>
      </w:r>
      <w:r w:rsidRPr="007913E5">
        <w:rPr>
          <w:rFonts w:ascii="Times New Roman" w:hAnsi="Times New Roman" w:cs="Times New Roman"/>
          <w:b/>
          <w:sz w:val="24"/>
          <w:szCs w:val="24"/>
        </w:rPr>
        <w:t xml:space="preserve"> HASTANESİ</w:t>
      </w:r>
    </w:p>
    <w:p w:rsidR="00D61E25" w:rsidRPr="007913E5" w:rsidRDefault="00D61E25" w:rsidP="00D61E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E5">
        <w:rPr>
          <w:rFonts w:ascii="Times New Roman" w:hAnsi="Times New Roman" w:cs="Times New Roman"/>
          <w:b/>
          <w:sz w:val="24"/>
          <w:szCs w:val="24"/>
        </w:rPr>
        <w:t xml:space="preserve">2023 YILI DİYALİZ </w:t>
      </w:r>
      <w:r>
        <w:rPr>
          <w:rFonts w:ascii="Times New Roman" w:hAnsi="Times New Roman" w:cs="Times New Roman"/>
          <w:b/>
          <w:sz w:val="24"/>
          <w:szCs w:val="24"/>
        </w:rPr>
        <w:t xml:space="preserve">RESERTİFİKASYON SINAV TARİHLERİ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BE2EC6" w:rsidTr="006961F2">
        <w:tc>
          <w:tcPr>
            <w:tcW w:w="4606" w:type="dxa"/>
          </w:tcPr>
          <w:p w:rsidR="00BE2EC6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 xml:space="preserve">Sınav Son Başvuru Tarihi </w:t>
            </w:r>
            <w:r w:rsidRPr="006961F2">
              <w:rPr>
                <w:rFonts w:ascii="Times New Roman" w:hAnsi="Times New Roman" w:cs="Times New Roman"/>
                <w:b/>
              </w:rPr>
              <w:tab/>
            </w:r>
          </w:p>
          <w:p w:rsidR="006961F2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E2EC6" w:rsidRPr="006961F2" w:rsidRDefault="003E246E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61F2" w:rsidRPr="006961F2">
              <w:rPr>
                <w:rFonts w:ascii="Times New Roman" w:hAnsi="Times New Roman" w:cs="Times New Roman"/>
                <w:b/>
              </w:rPr>
              <w:t>Sınav Tarihi</w:t>
            </w:r>
            <w:r w:rsidR="00BB1452">
              <w:rPr>
                <w:rFonts w:ascii="Times New Roman" w:hAnsi="Times New Roman" w:cs="Times New Roman"/>
                <w:b/>
              </w:rPr>
              <w:t>/Yeri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BB1452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1.SINAV: </w:t>
            </w:r>
            <w:r w:rsidR="003E246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/05/2023</w:t>
            </w:r>
          </w:p>
          <w:p w:rsidR="006961F2" w:rsidRPr="006961F2" w:rsidRDefault="006961F2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E2EC6" w:rsidRDefault="003E246E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08</w:t>
            </w:r>
            <w:r w:rsidR="00BB145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0F38B8">
              <w:rPr>
                <w:rFonts w:ascii="Times New Roman" w:hAnsi="Times New Roman" w:cs="Times New Roman"/>
                <w:b/>
              </w:rPr>
              <w:t xml:space="preserve">/2023 / </w:t>
            </w:r>
            <w:r w:rsidR="00BB1452">
              <w:rPr>
                <w:rFonts w:ascii="Times New Roman" w:hAnsi="Times New Roman" w:cs="Times New Roman"/>
                <w:b/>
              </w:rPr>
              <w:t>SAAT 10:00</w:t>
            </w:r>
          </w:p>
          <w:p w:rsidR="00BB1452" w:rsidRPr="006961F2" w:rsidRDefault="003E246E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B1452">
              <w:rPr>
                <w:rFonts w:ascii="Times New Roman" w:hAnsi="Times New Roman" w:cs="Times New Roman"/>
                <w:b/>
              </w:rPr>
              <w:t>ANTALYA EAH. HEMODİYALİZ ÜNİTESİ</w:t>
            </w:r>
          </w:p>
        </w:tc>
      </w:tr>
      <w:tr w:rsidR="00BB1452" w:rsidTr="006961F2">
        <w:tc>
          <w:tcPr>
            <w:tcW w:w="4606" w:type="dxa"/>
          </w:tcPr>
          <w:p w:rsidR="00BB1452" w:rsidRDefault="00BB1452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2.SINAV: </w:t>
            </w:r>
            <w:r w:rsidR="003E246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/1</w:t>
            </w:r>
            <w:r w:rsidR="003E246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/2023</w:t>
            </w:r>
          </w:p>
          <w:p w:rsidR="00BB1452" w:rsidRPr="006961F2" w:rsidRDefault="00BB1452" w:rsidP="00695C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B1452" w:rsidRDefault="003E246E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23</w:t>
            </w:r>
            <w:r w:rsidR="00BB1452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B1452">
              <w:rPr>
                <w:rFonts w:ascii="Times New Roman" w:hAnsi="Times New Roman" w:cs="Times New Roman"/>
                <w:b/>
              </w:rPr>
              <w:t>/2023</w:t>
            </w:r>
            <w:r w:rsidR="000F38B8">
              <w:rPr>
                <w:rFonts w:ascii="Times New Roman" w:hAnsi="Times New Roman" w:cs="Times New Roman"/>
                <w:b/>
              </w:rPr>
              <w:t xml:space="preserve"> / SAAT 10:00</w:t>
            </w:r>
          </w:p>
          <w:p w:rsidR="00BB1452" w:rsidRPr="006961F2" w:rsidRDefault="003E246E" w:rsidP="00695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B1452">
              <w:rPr>
                <w:rFonts w:ascii="Times New Roman" w:hAnsi="Times New Roman" w:cs="Times New Roman"/>
                <w:b/>
              </w:rPr>
              <w:t>ANTALYA EAH. HEMODİYALİZ ÜNİTESİ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Merkezi</w:t>
            </w:r>
          </w:p>
          <w:p w:rsidR="006961F2" w:rsidRPr="006961F2" w:rsidRDefault="006961F2" w:rsidP="00696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</w:tcPr>
          <w:p w:rsidR="00BE2EC6" w:rsidRPr="006961F2" w:rsidRDefault="006961F2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İl Sağlık Müdürlüğü</w:t>
            </w:r>
          </w:p>
        </w:tc>
      </w:tr>
      <w:tr w:rsidR="00BE2EC6" w:rsidTr="006961F2">
        <w:tc>
          <w:tcPr>
            <w:tcW w:w="4606" w:type="dxa"/>
          </w:tcPr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Başvuru Belgeleri</w:t>
            </w:r>
          </w:p>
        </w:tc>
        <w:tc>
          <w:tcPr>
            <w:tcW w:w="5141" w:type="dxa"/>
          </w:tcPr>
          <w:p w:rsidR="00BE2EC6" w:rsidRPr="006961F2" w:rsidRDefault="006961F2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</w:t>
            </w:r>
            <w:r w:rsidR="003E246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E2EC6" w:rsidRPr="006961F2">
              <w:rPr>
                <w:rFonts w:ascii="Times New Roman" w:hAnsi="Times New Roman" w:cs="Times New Roman"/>
                <w:b/>
              </w:rPr>
              <w:t>Resertifikasyon</w:t>
            </w:r>
            <w:proofErr w:type="spellEnd"/>
            <w:r w:rsidR="00BE2EC6" w:rsidRPr="006961F2">
              <w:rPr>
                <w:rFonts w:ascii="Times New Roman" w:hAnsi="Times New Roman" w:cs="Times New Roman"/>
                <w:b/>
              </w:rPr>
              <w:t xml:space="preserve"> Başvuru Formu</w:t>
            </w:r>
          </w:p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</w:t>
            </w:r>
            <w:r w:rsidR="003E246E">
              <w:rPr>
                <w:rFonts w:ascii="Times New Roman" w:hAnsi="Times New Roman" w:cs="Times New Roman"/>
                <w:b/>
              </w:rPr>
              <w:t xml:space="preserve"> </w:t>
            </w:r>
            <w:r w:rsidRPr="006961F2">
              <w:rPr>
                <w:rFonts w:ascii="Times New Roman" w:hAnsi="Times New Roman" w:cs="Times New Roman"/>
                <w:b/>
              </w:rPr>
              <w:t>Sertifika Örneği (Aslı gibidir onaylı)</w:t>
            </w:r>
          </w:p>
          <w:p w:rsidR="00BE2EC6" w:rsidRPr="006961F2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</w:t>
            </w:r>
            <w:r w:rsidR="003E246E">
              <w:rPr>
                <w:rFonts w:ascii="Times New Roman" w:hAnsi="Times New Roman" w:cs="Times New Roman"/>
                <w:b/>
              </w:rPr>
              <w:t xml:space="preserve"> </w:t>
            </w:r>
            <w:r w:rsidRPr="006961F2">
              <w:rPr>
                <w:rFonts w:ascii="Times New Roman" w:hAnsi="Times New Roman" w:cs="Times New Roman"/>
                <w:b/>
              </w:rPr>
              <w:t>Nüfus Cüzdanı Fotokopisi</w:t>
            </w:r>
          </w:p>
          <w:p w:rsidR="00BE2EC6" w:rsidRDefault="00BE2EC6" w:rsidP="006961F2">
            <w:pPr>
              <w:rPr>
                <w:rFonts w:ascii="Times New Roman" w:hAnsi="Times New Roman" w:cs="Times New Roman"/>
                <w:b/>
              </w:rPr>
            </w:pPr>
            <w:r w:rsidRPr="006961F2">
              <w:rPr>
                <w:rFonts w:ascii="Times New Roman" w:hAnsi="Times New Roman" w:cs="Times New Roman"/>
                <w:b/>
              </w:rPr>
              <w:t>-</w:t>
            </w:r>
            <w:r w:rsidR="003E246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961F2">
              <w:rPr>
                <w:rFonts w:ascii="Times New Roman" w:hAnsi="Times New Roman" w:cs="Times New Roman"/>
                <w:b/>
              </w:rPr>
              <w:t>İkametgah</w:t>
            </w:r>
            <w:proofErr w:type="gramEnd"/>
            <w:r w:rsidRPr="006961F2">
              <w:rPr>
                <w:rFonts w:ascii="Times New Roman" w:hAnsi="Times New Roman" w:cs="Times New Roman"/>
                <w:b/>
              </w:rPr>
              <w:t xml:space="preserve"> Belgesi</w:t>
            </w:r>
          </w:p>
          <w:p w:rsidR="00BB1452" w:rsidRPr="006961F2" w:rsidRDefault="00BB1452" w:rsidP="00696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3E24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Dilekçe</w:t>
            </w:r>
          </w:p>
        </w:tc>
      </w:tr>
    </w:tbl>
    <w:p w:rsidR="00BE2EC6" w:rsidRDefault="00BE2EC6" w:rsidP="00695C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158F" w:rsidRPr="006961F2" w:rsidRDefault="006961F2" w:rsidP="00695C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Eğitim</w:t>
      </w:r>
      <w:r w:rsidR="007913E5" w:rsidRPr="006961F2">
        <w:rPr>
          <w:rFonts w:ascii="Times New Roman" w:hAnsi="Times New Roman" w:cs="Times New Roman"/>
          <w:b/>
        </w:rPr>
        <w:t xml:space="preserve"> Başvuru Belgeleri 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1-Başvuru </w:t>
      </w:r>
      <w:r w:rsidR="005E158F" w:rsidRPr="006961F2">
        <w:rPr>
          <w:rFonts w:ascii="Times New Roman" w:hAnsi="Times New Roman" w:cs="Times New Roman"/>
        </w:rPr>
        <w:t>dilekçesi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2-Diyaliz Eğitim Başvuru Formu</w:t>
      </w:r>
    </w:p>
    <w:p w:rsidR="005E158F" w:rsidRPr="006961F2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3-Kurum </w:t>
      </w:r>
      <w:r w:rsidR="005E158F" w:rsidRPr="006961F2">
        <w:rPr>
          <w:rFonts w:ascii="Times New Roman" w:hAnsi="Times New Roman" w:cs="Times New Roman"/>
        </w:rPr>
        <w:t>amirince onaylı diploma örnekleri</w:t>
      </w:r>
    </w:p>
    <w:p w:rsidR="005E158F" w:rsidRPr="006961F2" w:rsidRDefault="005E158F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Default="005E158F" w:rsidP="007913E5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7913E5" w:rsidRPr="006961F2">
        <w:rPr>
          <w:rFonts w:ascii="Times New Roman" w:hAnsi="Times New Roman" w:cs="Times New Roman"/>
        </w:rPr>
        <w:t>Antalya İl Sağlık Müdürlüğüne başvuru yapılması gerekmektedir.</w:t>
      </w:r>
    </w:p>
    <w:p w:rsidR="006961F2" w:rsidRPr="006961F2" w:rsidRDefault="006961F2" w:rsidP="007913E5">
      <w:pPr>
        <w:spacing w:after="0" w:line="240" w:lineRule="auto"/>
        <w:rPr>
          <w:rFonts w:ascii="Times New Roman" w:hAnsi="Times New Roman" w:cs="Times New Roman"/>
        </w:rPr>
      </w:pPr>
    </w:p>
    <w:p w:rsidR="00F47440" w:rsidRPr="006961F2" w:rsidRDefault="00F47440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>Eğitim Merkezi Sorumlusu</w:t>
      </w:r>
      <w:r w:rsidR="008273F5" w:rsidRPr="006961F2">
        <w:rPr>
          <w:rFonts w:ascii="Times New Roman" w:hAnsi="Times New Roman" w:cs="Times New Roman"/>
          <w:b/>
        </w:rPr>
        <w:t>:</w:t>
      </w:r>
    </w:p>
    <w:p w:rsidR="00F1143A" w:rsidRDefault="00655425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</w:t>
      </w:r>
      <w:r w:rsidR="00615DF5" w:rsidRPr="006961F2">
        <w:rPr>
          <w:rFonts w:ascii="Times New Roman" w:hAnsi="Times New Roman" w:cs="Times New Roman"/>
        </w:rPr>
        <w:t xml:space="preserve">Soyadı: </w:t>
      </w:r>
      <w:r w:rsidR="00023CD6">
        <w:rPr>
          <w:rFonts w:ascii="Times New Roman" w:hAnsi="Times New Roman" w:cs="Times New Roman"/>
        </w:rPr>
        <w:t>Doç. Dr. Ayça İNCİ</w:t>
      </w:r>
    </w:p>
    <w:p w:rsidR="00F47440" w:rsidRPr="006961F2" w:rsidRDefault="00F47440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Telefon numarası: </w:t>
      </w:r>
      <w:hyperlink r:id="rId8" w:history="1">
        <w:r w:rsidR="00023CD6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(0242) 249 44 00</w:t>
        </w:r>
      </w:hyperlink>
      <w:r w:rsidR="00023CD6"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) Dahili No:4855 </w:t>
      </w:r>
      <w:r w:rsidR="00023CD6" w:rsidRPr="006961F2">
        <w:rPr>
          <w:rFonts w:ascii="Times New Roman" w:hAnsi="Times New Roman" w:cs="Times New Roman"/>
        </w:rPr>
        <w:t xml:space="preserve"> </w:t>
      </w:r>
      <w:r w:rsidR="00023CD6"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 </w:t>
      </w:r>
    </w:p>
    <w:p w:rsidR="0075648A" w:rsidRPr="006961F2" w:rsidRDefault="0075648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E-posta </w:t>
      </w:r>
      <w:proofErr w:type="spellStart"/>
      <w:r w:rsidRPr="006961F2">
        <w:rPr>
          <w:rFonts w:ascii="Times New Roman" w:hAnsi="Times New Roman" w:cs="Times New Roman"/>
        </w:rPr>
        <w:t>Adresi:</w:t>
      </w:r>
      <w:r w:rsidR="00BB1452">
        <w:rPr>
          <w:rFonts w:ascii="Times New Roman" w:hAnsi="Times New Roman" w:cs="Times New Roman"/>
        </w:rPr>
        <w:t>ayca.inci@saglik.gov.tr</w:t>
      </w:r>
      <w:proofErr w:type="spellEnd"/>
    </w:p>
    <w:p w:rsidR="00550A5A" w:rsidRPr="006961F2" w:rsidRDefault="00550A5A" w:rsidP="00695C78">
      <w:pPr>
        <w:spacing w:after="0" w:line="240" w:lineRule="auto"/>
        <w:rPr>
          <w:rFonts w:ascii="Times New Roman" w:hAnsi="Times New Roman" w:cs="Times New Roman"/>
          <w:b/>
        </w:rPr>
      </w:pPr>
      <w:r w:rsidRPr="006961F2">
        <w:rPr>
          <w:rFonts w:ascii="Times New Roman" w:hAnsi="Times New Roman" w:cs="Times New Roman"/>
          <w:b/>
        </w:rPr>
        <w:t>Eğitim Merkezi Sorumlu Hemşiresi:</w:t>
      </w:r>
    </w:p>
    <w:p w:rsidR="00550A5A" w:rsidRPr="006961F2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 xml:space="preserve">Adı Soyadı: </w:t>
      </w:r>
      <w:r w:rsidR="00F1143A">
        <w:rPr>
          <w:rFonts w:ascii="Times New Roman" w:hAnsi="Times New Roman" w:cs="Times New Roman"/>
        </w:rPr>
        <w:t>Aysun ÜNAL</w:t>
      </w:r>
    </w:p>
    <w:p w:rsidR="003B3BCB" w:rsidRDefault="00550A5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Telefon numarası:</w:t>
      </w:r>
      <w:r w:rsidR="00023CD6">
        <w:rPr>
          <w:rFonts w:ascii="Times New Roman" w:hAnsi="Times New Roman" w:cs="Times New Roman"/>
        </w:rPr>
        <w:t xml:space="preserve"> </w:t>
      </w:r>
      <w:hyperlink r:id="rId9" w:history="1">
        <w:r w:rsidR="00023CD6">
          <w:rPr>
            <w:rStyle w:val="Kpr"/>
            <w:rFonts w:ascii="Arial" w:hAnsi="Arial" w:cs="Arial"/>
            <w:color w:val="1A0DAB"/>
            <w:sz w:val="21"/>
            <w:szCs w:val="21"/>
            <w:shd w:val="clear" w:color="auto" w:fill="FFFFFF"/>
          </w:rPr>
          <w:t>(0242) 249 44 00</w:t>
        </w:r>
      </w:hyperlink>
      <w:r w:rsidR="00023CD6">
        <w:rPr>
          <w:rStyle w:val="Kpr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) Dahili No:4855 </w:t>
      </w:r>
      <w:r w:rsidRPr="006961F2">
        <w:rPr>
          <w:rFonts w:ascii="Times New Roman" w:hAnsi="Times New Roman" w:cs="Times New Roman"/>
        </w:rPr>
        <w:t xml:space="preserve"> </w:t>
      </w:r>
    </w:p>
    <w:p w:rsidR="0075648A" w:rsidRPr="006961F2" w:rsidRDefault="0075648A" w:rsidP="00695C78">
      <w:pPr>
        <w:spacing w:after="0" w:line="240" w:lineRule="auto"/>
        <w:rPr>
          <w:rFonts w:ascii="Times New Roman" w:hAnsi="Times New Roman" w:cs="Times New Roman"/>
        </w:rPr>
      </w:pPr>
      <w:r w:rsidRPr="006961F2">
        <w:rPr>
          <w:rFonts w:ascii="Times New Roman" w:hAnsi="Times New Roman" w:cs="Times New Roman"/>
        </w:rPr>
        <w:t>E-posta Adresi:</w:t>
      </w:r>
      <w:r w:rsidR="00F1143A">
        <w:rPr>
          <w:rFonts w:ascii="Times New Roman" w:hAnsi="Times New Roman" w:cs="Times New Roman"/>
        </w:rPr>
        <w:t>Aysun.ünal2@saglik.gov.tr</w:t>
      </w: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EC2" w:rsidRDefault="000F2EC2" w:rsidP="0069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2EC2" w:rsidSect="00BB1452">
      <w:pgSz w:w="11906" w:h="16838"/>
      <w:pgMar w:top="702" w:right="1417" w:bottom="709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37" w:rsidRDefault="00301637" w:rsidP="00695C78">
      <w:pPr>
        <w:spacing w:after="0" w:line="240" w:lineRule="auto"/>
      </w:pPr>
      <w:r>
        <w:separator/>
      </w:r>
    </w:p>
  </w:endnote>
  <w:endnote w:type="continuationSeparator" w:id="0">
    <w:p w:rsidR="00301637" w:rsidRDefault="00301637" w:rsidP="0069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37" w:rsidRDefault="00301637" w:rsidP="00695C78">
      <w:pPr>
        <w:spacing w:after="0" w:line="240" w:lineRule="auto"/>
      </w:pPr>
      <w:r>
        <w:separator/>
      </w:r>
    </w:p>
  </w:footnote>
  <w:footnote w:type="continuationSeparator" w:id="0">
    <w:p w:rsidR="00301637" w:rsidRDefault="00301637" w:rsidP="0069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A"/>
    <w:rsid w:val="00023CD6"/>
    <w:rsid w:val="00032961"/>
    <w:rsid w:val="000840DB"/>
    <w:rsid w:val="000B40B5"/>
    <w:rsid w:val="000D41AB"/>
    <w:rsid w:val="000F2EC2"/>
    <w:rsid w:val="000F38B8"/>
    <w:rsid w:val="00166DC8"/>
    <w:rsid w:val="00182CB1"/>
    <w:rsid w:val="001B0922"/>
    <w:rsid w:val="002417E2"/>
    <w:rsid w:val="002548DB"/>
    <w:rsid w:val="00256644"/>
    <w:rsid w:val="00301637"/>
    <w:rsid w:val="00357C95"/>
    <w:rsid w:val="003B3BCB"/>
    <w:rsid w:val="003C2F2C"/>
    <w:rsid w:val="003E246E"/>
    <w:rsid w:val="0040485F"/>
    <w:rsid w:val="00414827"/>
    <w:rsid w:val="0046738D"/>
    <w:rsid w:val="004675DF"/>
    <w:rsid w:val="00467E2C"/>
    <w:rsid w:val="004B2C94"/>
    <w:rsid w:val="00504939"/>
    <w:rsid w:val="00544AA8"/>
    <w:rsid w:val="00550A5A"/>
    <w:rsid w:val="00575A97"/>
    <w:rsid w:val="00583862"/>
    <w:rsid w:val="005A047B"/>
    <w:rsid w:val="005E158F"/>
    <w:rsid w:val="00615DF5"/>
    <w:rsid w:val="00655425"/>
    <w:rsid w:val="006625A8"/>
    <w:rsid w:val="00680CCE"/>
    <w:rsid w:val="00695C78"/>
    <w:rsid w:val="006961F2"/>
    <w:rsid w:val="006A0873"/>
    <w:rsid w:val="006A677B"/>
    <w:rsid w:val="007020A8"/>
    <w:rsid w:val="00727247"/>
    <w:rsid w:val="007317AC"/>
    <w:rsid w:val="0075648A"/>
    <w:rsid w:val="00762DB7"/>
    <w:rsid w:val="007913E5"/>
    <w:rsid w:val="00807969"/>
    <w:rsid w:val="008273F5"/>
    <w:rsid w:val="008A3783"/>
    <w:rsid w:val="00954EC2"/>
    <w:rsid w:val="009928B8"/>
    <w:rsid w:val="009F4AC0"/>
    <w:rsid w:val="00A21551"/>
    <w:rsid w:val="00A32FED"/>
    <w:rsid w:val="00A33A66"/>
    <w:rsid w:val="00A52591"/>
    <w:rsid w:val="00AA3475"/>
    <w:rsid w:val="00AB7106"/>
    <w:rsid w:val="00AE7E80"/>
    <w:rsid w:val="00B076D4"/>
    <w:rsid w:val="00BB1452"/>
    <w:rsid w:val="00BE0145"/>
    <w:rsid w:val="00BE2EC6"/>
    <w:rsid w:val="00C15AFD"/>
    <w:rsid w:val="00C24B14"/>
    <w:rsid w:val="00CB6FE0"/>
    <w:rsid w:val="00CC0D29"/>
    <w:rsid w:val="00CE736C"/>
    <w:rsid w:val="00CF33DB"/>
    <w:rsid w:val="00D40E82"/>
    <w:rsid w:val="00D61E25"/>
    <w:rsid w:val="00D76870"/>
    <w:rsid w:val="00DC7F74"/>
    <w:rsid w:val="00DE0A76"/>
    <w:rsid w:val="00DF379B"/>
    <w:rsid w:val="00E73B85"/>
    <w:rsid w:val="00E77EA6"/>
    <w:rsid w:val="00EA67B1"/>
    <w:rsid w:val="00EF0BF1"/>
    <w:rsid w:val="00F1143A"/>
    <w:rsid w:val="00F41428"/>
    <w:rsid w:val="00F45FDA"/>
    <w:rsid w:val="00F47440"/>
    <w:rsid w:val="00FE2AA3"/>
    <w:rsid w:val="00FE5FF2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70BDCC-4FBD-4C43-B237-60E2260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5C78"/>
  </w:style>
  <w:style w:type="paragraph" w:styleId="AltBilgi">
    <w:name w:val="footer"/>
    <w:basedOn w:val="Normal"/>
    <w:link w:val="AltBilgiChar"/>
    <w:uiPriority w:val="99"/>
    <w:unhideWhenUsed/>
    <w:rsid w:val="00695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C78"/>
  </w:style>
  <w:style w:type="character" w:customStyle="1" w:styleId="w8qarf">
    <w:name w:val="w8qarf"/>
    <w:basedOn w:val="VarsaylanParagrafYazTipi"/>
    <w:rsid w:val="00F1143A"/>
  </w:style>
  <w:style w:type="character" w:customStyle="1" w:styleId="lrzxr">
    <w:name w:val="lrzxr"/>
    <w:basedOn w:val="VarsaylanParagrafYazTipi"/>
    <w:rsid w:val="00F1143A"/>
  </w:style>
  <w:style w:type="character" w:styleId="Kpr">
    <w:name w:val="Hyperlink"/>
    <w:basedOn w:val="VarsaylanParagrafYazTipi"/>
    <w:uiPriority w:val="99"/>
    <w:semiHidden/>
    <w:unhideWhenUsed/>
    <w:rsid w:val="00F1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gs_ssp=eJwFwcERQDAQBdBxpYlccpZNQkQJuvgIMoMDe4hq1KAH-vJeXpRzSTxWPaekslaqRHYwXumqJg3bBN-q1JPWgUxtp8k572wnsTPWCyK8d-S4CRz4bn6fY4NYcDL2cMYf3HwehQ&amp;q=antalya+e%C4%9Fitim+ara%C5%9Ft%C4%B1rma+hastanesi&amp;oq=ANTALYA+E&amp;aqs=chrome.2.69i57j0i131i433i512j46i175i199i433i512j0i131i433i512l2j0i512l2j0i433i512j0i512j0i433i512.5995j1j15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wFwcERQDAQBdBxpYlccpZNQkQJuvgIMoMDe4hq1KAH-vJeXpRzSTxWPaekslaqRHYwXumqJg3bBN-q1JPWgUxtp8k572wnsTPWCyK8d-S4CRz4bn6fY4NYcDL2cMYf3HwehQ&amp;q=antalya+e%C4%9Fitim+ara%C5%9Ft%C4%B1rma+hastanesi&amp;oq=ANTALYA+E&amp;aqs=chrome.2.69i57j0i131i433i512j46i175i199i433i512j0i131i433i512l2j0i512l2j0i433i512j0i512j0i433i512.5995j1j15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gs_ssp=eJwFwcERQDAQBdBxpYlccpZNQkQJuvgIMoMDe4hq1KAH-vJeXpRzSTxWPaekslaqRHYwXumqJg3bBN-q1JPWgUxtp8k572wnsTPWCyK8d-S4CRz4bn6fY4NYcDL2cMYf3HwehQ&amp;q=antalya+e%C4%9Fitim+ara%C5%9Ft%C4%B1rma+hastanesi&amp;oq=ANTALYA+E&amp;aqs=chrome.2.69i57j0i131i433i512j46i175i199i433i512j0i131i433i512l2j0i512l2j0i433i512j0i512j0i433i512.5995j1j15&amp;sourceid=chrome&amp;ie=UTF-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Elvan KARAOĞLU</cp:lastModifiedBy>
  <cp:revision>2</cp:revision>
  <cp:lastPrinted>2018-12-11T09:39:00Z</cp:lastPrinted>
  <dcterms:created xsi:type="dcterms:W3CDTF">2023-05-11T07:48:00Z</dcterms:created>
  <dcterms:modified xsi:type="dcterms:W3CDTF">2023-05-11T07:48:00Z</dcterms:modified>
</cp:coreProperties>
</file>